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12" w:rsidRPr="006E7B44" w:rsidRDefault="00B64EE7" w:rsidP="006E7B44">
      <w:pPr>
        <w:pStyle w:val="Header"/>
        <w:contextualSpacing/>
        <w:jc w:val="center"/>
        <w:rPr>
          <w:rFonts w:ascii="Times New Roman" w:hAnsi="Times New Roman"/>
        </w:rPr>
      </w:pPr>
      <w:r w:rsidRPr="006E7B44">
        <w:rPr>
          <w:rFonts w:ascii="Times New Roman" w:hAnsi="Times New Roman"/>
        </w:rPr>
        <w:t>ABC Data Collection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849"/>
        <w:gridCol w:w="1298"/>
        <w:gridCol w:w="2849"/>
        <w:gridCol w:w="1292"/>
        <w:gridCol w:w="2849"/>
      </w:tblGrid>
      <w:tr w:rsidR="00B64EE7" w:rsidRPr="006E7B44" w:rsidTr="001F6603">
        <w:trPr>
          <w:trHeight w:val="80"/>
        </w:trPr>
        <w:tc>
          <w:tcPr>
            <w:tcW w:w="0" w:type="auto"/>
            <w:vAlign w:val="bottom"/>
          </w:tcPr>
          <w:p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Observer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2107022144"/>
            <w:placeholder>
              <w:docPart w:val="6AC386E974584F9D8B6F8CD9D08458F1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Date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278452542"/>
            <w:placeholder>
              <w:docPart w:val="310523F636D94FCD8F4508773C7D49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p>
            </w:tc>
          </w:sdtContent>
        </w:sdt>
        <w:tc>
          <w:tcPr>
            <w:tcW w:w="0" w:type="auto"/>
            <w:vAlign w:val="bottom"/>
          </w:tcPr>
          <w:p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Setting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77141250"/>
            <w:placeholder>
              <w:docPart w:val="A3FD52CDEDBF46D197DCC8A25DF1F584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16709C" w:rsidRPr="006E7B44" w:rsidTr="001F6603">
        <w:trPr>
          <w:trHeight w:val="70"/>
        </w:trPr>
        <w:tc>
          <w:tcPr>
            <w:tcW w:w="0" w:type="auto"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Student Name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27167116"/>
            <w:placeholder>
              <w:docPart w:val="46C25AFEACC1439D80E411BDABE28A22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Start Time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202773846"/>
            <w:placeholder>
              <w:docPart w:val="D56450B1B8184A508D09215A04CC0A1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Merge w:val="restart"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Comments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2036612924"/>
            <w:placeholder>
              <w:docPart w:val="7FC7D420C5F240A5BB388C05F4A10073"/>
            </w:placeholder>
            <w:showingPlcHdr/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16709C" w:rsidRPr="006E7B44" w:rsidTr="001F6603">
        <w:trPr>
          <w:trHeight w:val="70"/>
        </w:trPr>
        <w:tc>
          <w:tcPr>
            <w:tcW w:w="0" w:type="auto"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Target behavior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471976610"/>
            <w:placeholder>
              <w:docPart w:val="67D4741005AE4035840D81C58A15CDB7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End Time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1910033037"/>
            <w:placeholder>
              <w:docPart w:val="74D23DA18084482BB74A297C6EA905EB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Merge/>
            <w:vAlign w:val="bottom"/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</w:tr>
      <w:tr w:rsidR="00D820B1" w:rsidRPr="006E7B44" w:rsidTr="001F6603">
        <w:trPr>
          <w:trHeight w:val="70"/>
        </w:trPr>
        <w:tc>
          <w:tcPr>
            <w:tcW w:w="0" w:type="auto"/>
            <w:vAlign w:val="bottom"/>
          </w:tcPr>
          <w:p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  <w:p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225"/>
        <w:gridCol w:w="2536"/>
        <w:gridCol w:w="2385"/>
        <w:gridCol w:w="2435"/>
        <w:gridCol w:w="1950"/>
      </w:tblGrid>
      <w:tr w:rsidR="00D820B1" w:rsidRPr="006E7B44" w:rsidTr="00D820B1">
        <w:tc>
          <w:tcPr>
            <w:tcW w:w="548" w:type="pct"/>
          </w:tcPr>
          <w:p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>Observation Number</w:t>
            </w:r>
          </w:p>
          <w:p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</w:p>
          <w:p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 xml:space="preserve">Session #: </w:t>
            </w:r>
          </w:p>
          <w:p w:rsidR="00D820B1" w:rsidRPr="006E7B44" w:rsidRDefault="00D820B1" w:rsidP="00D820B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>__</w:t>
            </w:r>
            <w:sdt>
              <w:sdtPr>
                <w:rPr>
                  <w:rFonts w:ascii="Times New Roman" w:hAnsi="Times New Roman"/>
                </w:rPr>
                <w:id w:val="535635790"/>
                <w:placeholder>
                  <w:docPart w:val="883DCC4EF3024AA09C3300B3177C5796"/>
                </w:placeholder>
                <w:showingPlcHdr/>
              </w:sdtPr>
              <w:sdtEndPr/>
              <w:sdtContent>
                <w:r w:rsidRPr="00191F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9" w:type="pct"/>
          </w:tcPr>
          <w:p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Context</w:t>
            </w:r>
          </w:p>
        </w:tc>
        <w:tc>
          <w:tcPr>
            <w:tcW w:w="979" w:type="pct"/>
          </w:tcPr>
          <w:p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Antecedent</w:t>
            </w:r>
          </w:p>
        </w:tc>
        <w:tc>
          <w:tcPr>
            <w:tcW w:w="921" w:type="pct"/>
          </w:tcPr>
          <w:p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Behavior</w:t>
            </w:r>
          </w:p>
        </w:tc>
        <w:tc>
          <w:tcPr>
            <w:tcW w:w="940" w:type="pct"/>
          </w:tcPr>
          <w:p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Consequence</w:t>
            </w:r>
          </w:p>
        </w:tc>
        <w:tc>
          <w:tcPr>
            <w:tcW w:w="753" w:type="pct"/>
          </w:tcPr>
          <w:p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Function</w:t>
            </w: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D846F1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1F6603">
        <w:trPr>
          <w:trHeight w:val="70"/>
        </w:trPr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:rsidTr="00D820B1">
        <w:tc>
          <w:tcPr>
            <w:tcW w:w="548" w:type="pct"/>
          </w:tcPr>
          <w:p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:rsidR="00B64EE7" w:rsidRPr="006E7B44" w:rsidRDefault="00B64EE7" w:rsidP="006E7B4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64EE7" w:rsidRPr="006E7B44" w:rsidSect="0078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34" w:right="1440" w:bottom="990" w:left="1440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8F" w:rsidRDefault="001E2D8F" w:rsidP="00D61E0D">
      <w:pPr>
        <w:spacing w:after="0" w:line="240" w:lineRule="auto"/>
      </w:pPr>
      <w:r>
        <w:separator/>
      </w:r>
    </w:p>
  </w:endnote>
  <w:endnote w:type="continuationSeparator" w:id="0">
    <w:p w:rsidR="001E2D8F" w:rsidRDefault="001E2D8F" w:rsidP="00D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44" w:rsidRDefault="006E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4" w:rsidRDefault="00772F24" w:rsidP="00772F2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Form Updated (</w:t>
    </w:r>
    <w:hyperlink r:id="rId1" w:history="1">
      <w:r>
        <w:rPr>
          <w:rStyle w:val="Hyperlink"/>
          <w:rFonts w:ascii="Times New Roman" w:hAnsi="Times New Roman"/>
        </w:rPr>
        <w:t>ci3t.org</w:t>
      </w:r>
    </w:hyperlink>
    <w:r>
      <w:rPr>
        <w:rFonts w:ascii="Times New Roman" w:hAnsi="Times New Roman"/>
      </w:rPr>
      <w:t>): 0</w:t>
    </w:r>
    <w:r w:rsidR="006E7B44">
      <w:rPr>
        <w:rFonts w:ascii="Times New Roman" w:hAnsi="Times New Roman"/>
      </w:rPr>
      <w:t>4</w:t>
    </w:r>
    <w:r>
      <w:rPr>
        <w:rFonts w:ascii="Times New Roman" w:hAnsi="Times New Roman"/>
      </w:rPr>
      <w:t>/0</w:t>
    </w:r>
    <w:r w:rsidR="006E7B44">
      <w:rPr>
        <w:rFonts w:ascii="Times New Roman" w:hAnsi="Times New Roman"/>
      </w:rPr>
      <w:t>8</w:t>
    </w:r>
    <w:r>
      <w:rPr>
        <w:rFonts w:ascii="Times New Roman" w:hAnsi="Times New Roman"/>
      </w:rPr>
      <w:t>/2016</w:t>
    </w:r>
  </w:p>
  <w:p w:rsidR="00071ABF" w:rsidRDefault="00071ABF" w:rsidP="00071ABF">
    <w:pPr>
      <w:pStyle w:val="Footer"/>
      <w:rPr>
        <w:rFonts w:ascii="Times New Roman" w:hAnsi="Times New Roman"/>
        <w:sz w:val="20"/>
        <w:szCs w:val="20"/>
      </w:rPr>
    </w:pPr>
    <w:r w:rsidRPr="00071ABF">
      <w:rPr>
        <w:rFonts w:ascii="Times New Roman" w:hAnsi="Times New Roman"/>
        <w:sz w:val="20"/>
        <w:szCs w:val="20"/>
      </w:rPr>
      <w:t xml:space="preserve">Lane, K. L., &amp; Oakes, W. P. (2014). Building efficiencies in functional assessment-based interventions: A focus on training and coaching. </w:t>
    </w:r>
    <w:r w:rsidRPr="00772F24">
      <w:rPr>
        <w:rFonts w:ascii="Times New Roman" w:hAnsi="Times New Roman"/>
        <w:i/>
        <w:sz w:val="20"/>
        <w:szCs w:val="20"/>
      </w:rPr>
      <w:t>Manuscript in preparation.</w:t>
    </w:r>
  </w:p>
  <w:p w:rsidR="00071ABF" w:rsidRPr="00071ABF" w:rsidRDefault="00071ABF" w:rsidP="00071ABF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44" w:rsidRDefault="006E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8F" w:rsidRDefault="001E2D8F" w:rsidP="00D61E0D">
      <w:pPr>
        <w:spacing w:after="0" w:line="240" w:lineRule="auto"/>
      </w:pPr>
      <w:r>
        <w:separator/>
      </w:r>
    </w:p>
  </w:footnote>
  <w:footnote w:type="continuationSeparator" w:id="0">
    <w:p w:rsidR="001E2D8F" w:rsidRDefault="001E2D8F" w:rsidP="00D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44" w:rsidRDefault="006E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7" w:rsidRPr="00E14BF3" w:rsidRDefault="004B2527" w:rsidP="004B2527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 w:rsidRPr="00E14BF3">
      <w:rPr>
        <w:rFonts w:ascii="Times New Roman" w:hAnsi="Times New Roman"/>
        <w:sz w:val="21"/>
        <w:szCs w:val="21"/>
      </w:rPr>
      <w:tab/>
    </w:r>
    <w:r w:rsidR="000F0202">
      <w:rPr>
        <w:rFonts w:ascii="Times New Roman" w:hAnsi="Times New Roman"/>
        <w:sz w:val="21"/>
        <w:szCs w:val="21"/>
      </w:rPr>
      <w:t>Functional Assessment-based Intervention (FABI)</w:t>
    </w:r>
  </w:p>
  <w:p w:rsidR="005B194E" w:rsidRPr="006E7B44" w:rsidRDefault="0090448F" w:rsidP="006E7B44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 xml:space="preserve">HO </w:t>
    </w:r>
    <w:r w:rsidR="00456ECA">
      <w:rPr>
        <w:rFonts w:ascii="Times New Roman" w:hAnsi="Times New Roman"/>
        <w:sz w:val="21"/>
        <w:szCs w:val="21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44" w:rsidRDefault="006E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BBD"/>
    <w:multiLevelType w:val="hybridMultilevel"/>
    <w:tmpl w:val="1F46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0D"/>
    <w:rsid w:val="00071ABF"/>
    <w:rsid w:val="000F0202"/>
    <w:rsid w:val="000F18FD"/>
    <w:rsid w:val="00116C52"/>
    <w:rsid w:val="00154379"/>
    <w:rsid w:val="0016709C"/>
    <w:rsid w:val="001E2D8F"/>
    <w:rsid w:val="001F6603"/>
    <w:rsid w:val="0024701E"/>
    <w:rsid w:val="002A6729"/>
    <w:rsid w:val="00386F22"/>
    <w:rsid w:val="003F62AE"/>
    <w:rsid w:val="00456ECA"/>
    <w:rsid w:val="004B2527"/>
    <w:rsid w:val="004C4E68"/>
    <w:rsid w:val="005043D3"/>
    <w:rsid w:val="005643EB"/>
    <w:rsid w:val="00571712"/>
    <w:rsid w:val="00582BC3"/>
    <w:rsid w:val="005B194E"/>
    <w:rsid w:val="005F25C9"/>
    <w:rsid w:val="006A7559"/>
    <w:rsid w:val="006E7B44"/>
    <w:rsid w:val="006F1D3D"/>
    <w:rsid w:val="00772F24"/>
    <w:rsid w:val="00782C77"/>
    <w:rsid w:val="00810CB9"/>
    <w:rsid w:val="008D33F1"/>
    <w:rsid w:val="00902677"/>
    <w:rsid w:val="0090448F"/>
    <w:rsid w:val="00A31EC4"/>
    <w:rsid w:val="00AB26B7"/>
    <w:rsid w:val="00B64EE7"/>
    <w:rsid w:val="00BB0449"/>
    <w:rsid w:val="00C615B6"/>
    <w:rsid w:val="00D61E0D"/>
    <w:rsid w:val="00D759E4"/>
    <w:rsid w:val="00D820B1"/>
    <w:rsid w:val="00D846F1"/>
    <w:rsid w:val="00DA25F2"/>
    <w:rsid w:val="00E34AD7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17FD405-C839-49B2-BCC1-2DB7436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0D"/>
  </w:style>
  <w:style w:type="paragraph" w:styleId="Footer">
    <w:name w:val="footer"/>
    <w:basedOn w:val="Normal"/>
    <w:link w:val="FooterChar"/>
    <w:uiPriority w:val="99"/>
    <w:unhideWhenUsed/>
    <w:rsid w:val="00D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0D"/>
  </w:style>
  <w:style w:type="paragraph" w:styleId="BalloonText">
    <w:name w:val="Balloon Text"/>
    <w:basedOn w:val="Normal"/>
    <w:link w:val="BalloonTextChar"/>
    <w:uiPriority w:val="99"/>
    <w:semiHidden/>
    <w:unhideWhenUsed/>
    <w:rsid w:val="00D6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72F2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64EE7"/>
    <w:rPr>
      <w:color w:val="808080"/>
    </w:rPr>
  </w:style>
  <w:style w:type="paragraph" w:styleId="ListParagraph">
    <w:name w:val="List Paragraph"/>
    <w:basedOn w:val="Normal"/>
    <w:uiPriority w:val="34"/>
    <w:qFormat/>
    <w:rsid w:val="00D8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C386E974584F9D8B6F8CD9D084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E5BB-F7CE-42DA-95EF-2E6AFD877CA4}"/>
      </w:docPartPr>
      <w:docPartBody>
        <w:p w:rsidR="00E15B0C" w:rsidRDefault="006C1BDF" w:rsidP="006C1BDF">
          <w:pPr>
            <w:pStyle w:val="6AC386E974584F9D8B6F8CD9D08458F1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23F636D94FCD8F4508773C7D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04D8-1ACF-4F30-B88E-1373BB894558}"/>
      </w:docPartPr>
      <w:docPartBody>
        <w:p w:rsidR="00E15B0C" w:rsidRDefault="006C1BDF" w:rsidP="006C1BDF">
          <w:pPr>
            <w:pStyle w:val="310523F636D94FCD8F4508773C7D49AD4"/>
          </w:pPr>
          <w:r w:rsidRPr="00191F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FD52CDEDBF46D197DCC8A25DF1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C049-7F33-49CC-AE96-87B93644A482}"/>
      </w:docPartPr>
      <w:docPartBody>
        <w:p w:rsidR="00E15B0C" w:rsidRDefault="006C1BDF" w:rsidP="006C1BDF">
          <w:pPr>
            <w:pStyle w:val="A3FD52CDEDBF46D197DCC8A25DF1F584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25AFEACC1439D80E411BDABE2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F4F3-3E97-4EC2-BC2F-2B6CBDE95CDA}"/>
      </w:docPartPr>
      <w:docPartBody>
        <w:p w:rsidR="00E15B0C" w:rsidRDefault="006C1BDF" w:rsidP="006C1BDF">
          <w:pPr>
            <w:pStyle w:val="46C25AFEACC1439D80E411BDABE28A22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50B1B8184A508D09215A04CC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E91D-17F4-4E59-A27D-14D734E7CDDB}"/>
      </w:docPartPr>
      <w:docPartBody>
        <w:p w:rsidR="00E15B0C" w:rsidRDefault="006C1BDF" w:rsidP="006C1BDF">
          <w:pPr>
            <w:pStyle w:val="D56450B1B8184A508D09215A04CC0A1E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D420C5F240A5BB388C05F4A1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E426-F7BD-4EA2-B87F-7BA3213D5471}"/>
      </w:docPartPr>
      <w:docPartBody>
        <w:p w:rsidR="00E15B0C" w:rsidRDefault="006C1BDF" w:rsidP="006C1BDF">
          <w:pPr>
            <w:pStyle w:val="7FC7D420C5F240A5BB388C05F4A10073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741005AE4035840D81C58A15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5D3E-9D7D-4F53-9B49-9276F5A7F142}"/>
      </w:docPartPr>
      <w:docPartBody>
        <w:p w:rsidR="00E15B0C" w:rsidRDefault="006C1BDF" w:rsidP="006C1BDF">
          <w:pPr>
            <w:pStyle w:val="67D4741005AE4035840D81C58A15CDB7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23DA18084482BB74A297C6EA9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51AF-9F3D-4F53-A14F-0C84D317541C}"/>
      </w:docPartPr>
      <w:docPartBody>
        <w:p w:rsidR="00E15B0C" w:rsidRDefault="006C1BDF" w:rsidP="006C1BDF">
          <w:pPr>
            <w:pStyle w:val="74D23DA18084482BB74A297C6EA905EB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DCC4EF3024AA09C3300B3177C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4328-0E78-4C15-AC5B-1EE2CB58FEB9}"/>
      </w:docPartPr>
      <w:docPartBody>
        <w:p w:rsidR="00CE13F6" w:rsidRDefault="00E15B0C" w:rsidP="00E15B0C">
          <w:pPr>
            <w:pStyle w:val="883DCC4EF3024AA09C3300B3177C5796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F"/>
    <w:rsid w:val="006C1BDF"/>
    <w:rsid w:val="00CE13F6"/>
    <w:rsid w:val="00E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B0C"/>
    <w:rPr>
      <w:color w:val="808080"/>
    </w:rPr>
  </w:style>
  <w:style w:type="paragraph" w:customStyle="1" w:styleId="8B4FDB972D634A4F86A7CA8E34355AA6">
    <w:name w:val="8B4FDB972D634A4F86A7CA8E34355AA6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AC386E974584F9D8B6F8CD9D08458F1">
    <w:name w:val="6AC386E974584F9D8B6F8CD9D08458F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">
    <w:name w:val="310523F636D94FCD8F4508773C7D49AD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">
    <w:name w:val="A3FD52CDEDBF46D197DCC8A25DF1F58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A17BB357B3F4DCFBC9D6F307DC1CDB0">
    <w:name w:val="BA17BB357B3F4DCFBC9D6F307DC1CDB0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D06ED2342D34E998EF5452AA94D9B85">
    <w:name w:val="4D06ED2342D34E998EF5452AA94D9B85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684C13EFB544902AD8E4D7CA1E18323">
    <w:name w:val="F684C13EFB544902AD8E4D7CA1E1832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D974999BE3444C88E5FDA320A3766EA">
    <w:name w:val="7D974999BE3444C88E5FDA320A3766EA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95D729806634AF1AC68B2CF5921310C">
    <w:name w:val="A95D729806634AF1AC68B2CF5921310C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">
    <w:name w:val="46C25AFEACC1439D80E411BDABE28A22"/>
    <w:rsid w:val="006C1BDF"/>
  </w:style>
  <w:style w:type="paragraph" w:customStyle="1" w:styleId="D56450B1B8184A508D09215A04CC0A1E">
    <w:name w:val="D56450B1B8184A508D09215A04CC0A1E"/>
    <w:rsid w:val="006C1BDF"/>
  </w:style>
  <w:style w:type="paragraph" w:customStyle="1" w:styleId="7FC7D420C5F240A5BB388C05F4A10073">
    <w:name w:val="7FC7D420C5F240A5BB388C05F4A10073"/>
    <w:rsid w:val="006C1BDF"/>
  </w:style>
  <w:style w:type="paragraph" w:customStyle="1" w:styleId="67D4741005AE4035840D81C58A15CDB7">
    <w:name w:val="67D4741005AE4035840D81C58A15CDB7"/>
    <w:rsid w:val="006C1BDF"/>
  </w:style>
  <w:style w:type="paragraph" w:customStyle="1" w:styleId="74D23DA18084482BB74A297C6EA905EB">
    <w:name w:val="74D23DA18084482BB74A297C6EA905EB"/>
    <w:rsid w:val="006C1BDF"/>
  </w:style>
  <w:style w:type="paragraph" w:customStyle="1" w:styleId="6AC386E974584F9D8B6F8CD9D08458F11">
    <w:name w:val="6AC386E974584F9D8B6F8CD9D08458F1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1">
    <w:name w:val="310523F636D94FCD8F4508773C7D49AD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1">
    <w:name w:val="A3FD52CDEDBF46D197DCC8A25DF1F584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1">
    <w:name w:val="46C25AFEACC1439D80E411BDABE28A22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56450B1B8184A508D09215A04CC0A1E1">
    <w:name w:val="D56450B1B8184A508D09215A04CC0A1E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FC7D420C5F240A5BB388C05F4A100731">
    <w:name w:val="7FC7D420C5F240A5BB388C05F4A10073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7D4741005AE4035840D81C58A15CDB71">
    <w:name w:val="67D4741005AE4035840D81C58A15CDB7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D23DA18084482BB74A297C6EA905EB1">
    <w:name w:val="74D23DA18084482BB74A297C6EA905EB1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5BE962F94134E948BD60EF6D81E1E6D">
    <w:name w:val="A5BE962F94134E948BD60EF6D81E1E6D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C386E974584F9D8B6F8CD9D08458F12">
    <w:name w:val="6AC386E974584F9D8B6F8CD9D08458F1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2">
    <w:name w:val="310523F636D94FCD8F4508773C7D49AD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2">
    <w:name w:val="A3FD52CDEDBF46D197DCC8A25DF1F584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2">
    <w:name w:val="46C25AFEACC1439D80E411BDABE28A22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56450B1B8184A508D09215A04CC0A1E2">
    <w:name w:val="D56450B1B8184A508D09215A04CC0A1E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FC7D420C5F240A5BB388C05F4A100732">
    <w:name w:val="7FC7D420C5F240A5BB388C05F4A10073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7D4741005AE4035840D81C58A15CDB72">
    <w:name w:val="67D4741005AE4035840D81C58A15CDB7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D23DA18084482BB74A297C6EA905EB2">
    <w:name w:val="74D23DA18084482BB74A297C6EA905EB2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5BE962F94134E948BD60EF6D81E1E6D1">
    <w:name w:val="A5BE962F94134E948BD60EF6D81E1E6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051A942DB74AFDAF01B705C14C7069">
    <w:name w:val="59051A942DB74AFDAF01B705C14C7069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FCEDE310824D0AAFC7323BDCB77D3E">
    <w:name w:val="DCFCEDE310824D0AAFC7323BDCB77D3E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A467350AB4F648065B9FF80BF2286">
    <w:name w:val="AE9A467350AB4F648065B9FF80BF2286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E9EE7B1BAC4511B4CD7346252FEF62">
    <w:name w:val="EBE9EE7B1BAC4511B4CD7346252FEF6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C386E974584F9D8B6F8CD9D08458F13">
    <w:name w:val="6AC386E974584F9D8B6F8CD9D08458F1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3">
    <w:name w:val="310523F636D94FCD8F4508773C7D49AD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3">
    <w:name w:val="A3FD52CDEDBF46D197DCC8A25DF1F584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3">
    <w:name w:val="46C25AFEACC1439D80E411BDABE28A22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56450B1B8184A508D09215A04CC0A1E3">
    <w:name w:val="D56450B1B8184A508D09215A04CC0A1E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FC7D420C5F240A5BB388C05F4A100733">
    <w:name w:val="7FC7D420C5F240A5BB388C05F4A10073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7D4741005AE4035840D81C58A15CDB73">
    <w:name w:val="67D4741005AE4035840D81C58A15CDB7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D23DA18084482BB74A297C6EA905EB3">
    <w:name w:val="74D23DA18084482BB74A297C6EA905EB3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5BE962F94134E948BD60EF6D81E1E6D2">
    <w:name w:val="A5BE962F94134E948BD60EF6D81E1E6D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051A942DB74AFDAF01B705C14C70691">
    <w:name w:val="59051A942DB74AFDAF01B705C14C706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FCEDE310824D0AAFC7323BDCB77D3E1">
    <w:name w:val="DCFCEDE310824D0AAFC7323BDCB77D3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A467350AB4F648065B9FF80BF22861">
    <w:name w:val="AE9A467350AB4F648065B9FF80BF2286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E9EE7B1BAC4511B4CD7346252FEF621">
    <w:name w:val="EBE9EE7B1BAC4511B4CD7346252FEF62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A52DE14274FBBA4747ED4A05C3B24">
    <w:name w:val="88AA52DE14274FBBA4747ED4A05C3B24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FB300104D47BCB30E075ED0E851B0">
    <w:name w:val="EFEFB300104D47BCB30E075ED0E851B0"/>
    <w:rsid w:val="006C1BDF"/>
  </w:style>
  <w:style w:type="paragraph" w:customStyle="1" w:styleId="94AC4E2AAB704564A9917A30D7862963">
    <w:name w:val="94AC4E2AAB704564A9917A30D7862963"/>
    <w:rsid w:val="006C1BDF"/>
  </w:style>
  <w:style w:type="paragraph" w:customStyle="1" w:styleId="482AEF436649400EACE411D43BFA61EB">
    <w:name w:val="482AEF436649400EACE411D43BFA61EB"/>
    <w:rsid w:val="006C1BDF"/>
  </w:style>
  <w:style w:type="paragraph" w:customStyle="1" w:styleId="ACC38437F2B24DA3BAA52676471DE4FA">
    <w:name w:val="ACC38437F2B24DA3BAA52676471DE4FA"/>
    <w:rsid w:val="006C1BDF"/>
  </w:style>
  <w:style w:type="paragraph" w:customStyle="1" w:styleId="531C751AA403411EBE0CC7D8C3845522">
    <w:name w:val="531C751AA403411EBE0CC7D8C3845522"/>
    <w:rsid w:val="006C1BDF"/>
  </w:style>
  <w:style w:type="paragraph" w:customStyle="1" w:styleId="A3CBF4DF01B84FBDBE1159D9ED0D1F2E">
    <w:name w:val="A3CBF4DF01B84FBDBE1159D9ED0D1F2E"/>
    <w:rsid w:val="006C1BDF"/>
  </w:style>
  <w:style w:type="paragraph" w:customStyle="1" w:styleId="9163015F6CB3473792ADA1E646502E22">
    <w:name w:val="9163015F6CB3473792ADA1E646502E22"/>
    <w:rsid w:val="006C1BDF"/>
  </w:style>
  <w:style w:type="paragraph" w:customStyle="1" w:styleId="C266EC38EEB245919A44D6EA0CCC1CC9">
    <w:name w:val="C266EC38EEB245919A44D6EA0CCC1CC9"/>
    <w:rsid w:val="006C1BDF"/>
  </w:style>
  <w:style w:type="paragraph" w:customStyle="1" w:styleId="27F17E7F996541A9B69B17AE9854735F">
    <w:name w:val="27F17E7F996541A9B69B17AE9854735F"/>
    <w:rsid w:val="006C1BDF"/>
  </w:style>
  <w:style w:type="paragraph" w:customStyle="1" w:styleId="7E868EA42E3F43F0B6EDC1CFC684FE2D">
    <w:name w:val="7E868EA42E3F43F0B6EDC1CFC684FE2D"/>
    <w:rsid w:val="006C1BDF"/>
  </w:style>
  <w:style w:type="paragraph" w:customStyle="1" w:styleId="5C980EF6E7444596AD6C844771158A13">
    <w:name w:val="5C980EF6E7444596AD6C844771158A13"/>
    <w:rsid w:val="006C1BDF"/>
  </w:style>
  <w:style w:type="paragraph" w:customStyle="1" w:styleId="CB85001549F14C279AEF4C404858B5EF">
    <w:name w:val="CB85001549F14C279AEF4C404858B5EF"/>
    <w:rsid w:val="006C1BDF"/>
  </w:style>
  <w:style w:type="paragraph" w:customStyle="1" w:styleId="3288C937D9C0475C98548A01DD6CFCCC">
    <w:name w:val="3288C937D9C0475C98548A01DD6CFCCC"/>
    <w:rsid w:val="006C1BDF"/>
  </w:style>
  <w:style w:type="paragraph" w:customStyle="1" w:styleId="796ACB4A5508497AA2F3B0569ADD38DE">
    <w:name w:val="796ACB4A5508497AA2F3B0569ADD38DE"/>
    <w:rsid w:val="006C1BDF"/>
  </w:style>
  <w:style w:type="paragraph" w:customStyle="1" w:styleId="19EB25D19FB6460F90206739B9348A27">
    <w:name w:val="19EB25D19FB6460F90206739B9348A27"/>
    <w:rsid w:val="006C1BDF"/>
  </w:style>
  <w:style w:type="paragraph" w:customStyle="1" w:styleId="9B1433999A9449DCBE8CC61919FB5E75">
    <w:name w:val="9B1433999A9449DCBE8CC61919FB5E75"/>
    <w:rsid w:val="006C1BDF"/>
  </w:style>
  <w:style w:type="paragraph" w:customStyle="1" w:styleId="B947610F852D40E6947DE6A6E81F0675">
    <w:name w:val="B947610F852D40E6947DE6A6E81F0675"/>
    <w:rsid w:val="006C1BDF"/>
  </w:style>
  <w:style w:type="paragraph" w:customStyle="1" w:styleId="53984155DB1B4F4C9F077DC41FA43CE9">
    <w:name w:val="53984155DB1B4F4C9F077DC41FA43CE9"/>
    <w:rsid w:val="006C1BDF"/>
  </w:style>
  <w:style w:type="paragraph" w:customStyle="1" w:styleId="4B5C42ED179548EDBCF839699B8F36F4">
    <w:name w:val="4B5C42ED179548EDBCF839699B8F36F4"/>
    <w:rsid w:val="006C1BDF"/>
  </w:style>
  <w:style w:type="paragraph" w:customStyle="1" w:styleId="168F03E31591472288E5A4D43DAC968C">
    <w:name w:val="168F03E31591472288E5A4D43DAC968C"/>
    <w:rsid w:val="006C1BDF"/>
  </w:style>
  <w:style w:type="paragraph" w:customStyle="1" w:styleId="3DC0A6CA3CBD4314837BCF2C18EBA8C6">
    <w:name w:val="3DC0A6CA3CBD4314837BCF2C18EBA8C6"/>
    <w:rsid w:val="006C1BDF"/>
  </w:style>
  <w:style w:type="paragraph" w:customStyle="1" w:styleId="5EDB2404298F4679A0784541A68F939F">
    <w:name w:val="5EDB2404298F4679A0784541A68F939F"/>
    <w:rsid w:val="006C1BDF"/>
  </w:style>
  <w:style w:type="paragraph" w:customStyle="1" w:styleId="238BE2D6E9E14808828E9AE8B724740A">
    <w:name w:val="238BE2D6E9E14808828E9AE8B724740A"/>
    <w:rsid w:val="006C1BDF"/>
  </w:style>
  <w:style w:type="paragraph" w:customStyle="1" w:styleId="966F8A42E6414FF0A587FC923C248BFD">
    <w:name w:val="966F8A42E6414FF0A587FC923C248BFD"/>
    <w:rsid w:val="006C1BDF"/>
  </w:style>
  <w:style w:type="paragraph" w:customStyle="1" w:styleId="ACDEBE3182FF4F3C96BE6C8681D39D1D">
    <w:name w:val="ACDEBE3182FF4F3C96BE6C8681D39D1D"/>
    <w:rsid w:val="006C1BDF"/>
  </w:style>
  <w:style w:type="paragraph" w:customStyle="1" w:styleId="D524838E9DE54114AA5E4CF6F90F3CEB">
    <w:name w:val="D524838E9DE54114AA5E4CF6F90F3CEB"/>
    <w:rsid w:val="006C1BDF"/>
  </w:style>
  <w:style w:type="paragraph" w:customStyle="1" w:styleId="8AC2D4DF66F649FEA352DE1AF731F5B1">
    <w:name w:val="8AC2D4DF66F649FEA352DE1AF731F5B1"/>
    <w:rsid w:val="006C1BDF"/>
  </w:style>
  <w:style w:type="paragraph" w:customStyle="1" w:styleId="08FCA19DA8BE4C0784A22DEC40101B3A">
    <w:name w:val="08FCA19DA8BE4C0784A22DEC40101B3A"/>
    <w:rsid w:val="006C1BDF"/>
  </w:style>
  <w:style w:type="paragraph" w:customStyle="1" w:styleId="3CD9C1B0398A49D9BB1E3F917801B329">
    <w:name w:val="3CD9C1B0398A49D9BB1E3F917801B329"/>
    <w:rsid w:val="006C1BDF"/>
  </w:style>
  <w:style w:type="paragraph" w:customStyle="1" w:styleId="8ED172F9E3E4477CBA581BD3928D2D28">
    <w:name w:val="8ED172F9E3E4477CBA581BD3928D2D28"/>
    <w:rsid w:val="006C1BDF"/>
  </w:style>
  <w:style w:type="paragraph" w:customStyle="1" w:styleId="6A015B7C3199431FA94A6897BF84575F">
    <w:name w:val="6A015B7C3199431FA94A6897BF84575F"/>
    <w:rsid w:val="006C1BDF"/>
  </w:style>
  <w:style w:type="paragraph" w:customStyle="1" w:styleId="489A0074A1734B029300D9EA8D54D15D">
    <w:name w:val="489A0074A1734B029300D9EA8D54D15D"/>
    <w:rsid w:val="006C1BDF"/>
  </w:style>
  <w:style w:type="paragraph" w:customStyle="1" w:styleId="4D65844D92B9448FA2553A5F24325B0D">
    <w:name w:val="4D65844D92B9448FA2553A5F24325B0D"/>
    <w:rsid w:val="006C1BDF"/>
  </w:style>
  <w:style w:type="paragraph" w:customStyle="1" w:styleId="DE22710EC6AF496EA66D651BF3601FE0">
    <w:name w:val="DE22710EC6AF496EA66D651BF3601FE0"/>
    <w:rsid w:val="006C1BDF"/>
  </w:style>
  <w:style w:type="paragraph" w:customStyle="1" w:styleId="74558BB30F3C436B927EEFF02125E8A1">
    <w:name w:val="74558BB30F3C436B927EEFF02125E8A1"/>
    <w:rsid w:val="006C1BDF"/>
  </w:style>
  <w:style w:type="paragraph" w:customStyle="1" w:styleId="EAFF84D7BCFB4806BCB015B7992F0E91">
    <w:name w:val="EAFF84D7BCFB4806BCB015B7992F0E91"/>
    <w:rsid w:val="006C1BDF"/>
  </w:style>
  <w:style w:type="paragraph" w:customStyle="1" w:styleId="B3FF37BEA023449EB2682250D7E58713">
    <w:name w:val="B3FF37BEA023449EB2682250D7E58713"/>
    <w:rsid w:val="006C1BDF"/>
  </w:style>
  <w:style w:type="paragraph" w:customStyle="1" w:styleId="C748B8401A1F4D1991395F1C7ED779DB">
    <w:name w:val="C748B8401A1F4D1991395F1C7ED779DB"/>
    <w:rsid w:val="006C1BDF"/>
  </w:style>
  <w:style w:type="paragraph" w:customStyle="1" w:styleId="628DA1DE812045FABD10832C382BA01B">
    <w:name w:val="628DA1DE812045FABD10832C382BA01B"/>
    <w:rsid w:val="006C1BDF"/>
  </w:style>
  <w:style w:type="paragraph" w:customStyle="1" w:styleId="48A559E02D484972AF87DF298DFF87A1">
    <w:name w:val="48A559E02D484972AF87DF298DFF87A1"/>
    <w:rsid w:val="006C1BDF"/>
  </w:style>
  <w:style w:type="paragraph" w:customStyle="1" w:styleId="EF753529156F489E8B4358B26E86D66D">
    <w:name w:val="EF753529156F489E8B4358B26E86D66D"/>
    <w:rsid w:val="006C1BDF"/>
  </w:style>
  <w:style w:type="paragraph" w:customStyle="1" w:styleId="E455DB9BCB064B07ADBBBD8192E1F6AC">
    <w:name w:val="E455DB9BCB064B07ADBBBD8192E1F6AC"/>
    <w:rsid w:val="006C1BDF"/>
  </w:style>
  <w:style w:type="paragraph" w:customStyle="1" w:styleId="C4D163BAF3834CD7BC5842F37040D133">
    <w:name w:val="C4D163BAF3834CD7BC5842F37040D133"/>
    <w:rsid w:val="006C1BDF"/>
  </w:style>
  <w:style w:type="paragraph" w:customStyle="1" w:styleId="0636F6534F5144708C918B2318F263FE">
    <w:name w:val="0636F6534F5144708C918B2318F263FE"/>
    <w:rsid w:val="006C1BDF"/>
  </w:style>
  <w:style w:type="paragraph" w:customStyle="1" w:styleId="0C0A0D27893C4E9DBF761CE91C0E9C80">
    <w:name w:val="0C0A0D27893C4E9DBF761CE91C0E9C80"/>
    <w:rsid w:val="006C1BDF"/>
  </w:style>
  <w:style w:type="paragraph" w:customStyle="1" w:styleId="2A4D50DD35EA4E6AA9DA3BCC831E02C6">
    <w:name w:val="2A4D50DD35EA4E6AA9DA3BCC831E02C6"/>
    <w:rsid w:val="006C1BDF"/>
  </w:style>
  <w:style w:type="paragraph" w:customStyle="1" w:styleId="520EF7EECFAC4A8A89FCBF0CE2671663">
    <w:name w:val="520EF7EECFAC4A8A89FCBF0CE2671663"/>
    <w:rsid w:val="006C1BDF"/>
  </w:style>
  <w:style w:type="paragraph" w:customStyle="1" w:styleId="C36B3099180A42A8A171A8ED932F0F9F">
    <w:name w:val="C36B3099180A42A8A171A8ED932F0F9F"/>
    <w:rsid w:val="006C1BDF"/>
  </w:style>
  <w:style w:type="paragraph" w:customStyle="1" w:styleId="7C33D3CEF65D49F6B2C7CB3A9FBF125A">
    <w:name w:val="7C33D3CEF65D49F6B2C7CB3A9FBF125A"/>
    <w:rsid w:val="006C1BDF"/>
  </w:style>
  <w:style w:type="paragraph" w:customStyle="1" w:styleId="CC901B0F682344939104811FCC0A4CFE">
    <w:name w:val="CC901B0F682344939104811FCC0A4CFE"/>
    <w:rsid w:val="006C1BDF"/>
  </w:style>
  <w:style w:type="paragraph" w:customStyle="1" w:styleId="6782DCBDB6444E4EBBE0536FFAF36ED9">
    <w:name w:val="6782DCBDB6444E4EBBE0536FFAF36ED9"/>
    <w:rsid w:val="006C1BDF"/>
  </w:style>
  <w:style w:type="paragraph" w:customStyle="1" w:styleId="E2C498D721744821B1BD62AE257A32AE">
    <w:name w:val="E2C498D721744821B1BD62AE257A32AE"/>
    <w:rsid w:val="006C1BDF"/>
  </w:style>
  <w:style w:type="paragraph" w:customStyle="1" w:styleId="CD84675FBCB84E5EA46886608BE5C37D">
    <w:name w:val="CD84675FBCB84E5EA46886608BE5C37D"/>
    <w:rsid w:val="006C1BDF"/>
  </w:style>
  <w:style w:type="paragraph" w:customStyle="1" w:styleId="78EABCD3EB134AA0832E248D676A8E5D">
    <w:name w:val="78EABCD3EB134AA0832E248D676A8E5D"/>
    <w:rsid w:val="006C1BDF"/>
  </w:style>
  <w:style w:type="paragraph" w:customStyle="1" w:styleId="F138A16AD1D945EBB51AAF5428A5F692">
    <w:name w:val="F138A16AD1D945EBB51AAF5428A5F692"/>
    <w:rsid w:val="006C1BDF"/>
  </w:style>
  <w:style w:type="paragraph" w:customStyle="1" w:styleId="3BB246C9D215450988FCEF489C763598">
    <w:name w:val="3BB246C9D215450988FCEF489C763598"/>
    <w:rsid w:val="006C1BDF"/>
  </w:style>
  <w:style w:type="paragraph" w:customStyle="1" w:styleId="0C7114D1FAB5439ABF75B6F640D04D09">
    <w:name w:val="0C7114D1FAB5439ABF75B6F640D04D09"/>
    <w:rsid w:val="006C1BDF"/>
  </w:style>
  <w:style w:type="paragraph" w:customStyle="1" w:styleId="75AEEBC0D86C44CBA1DA6054BFDB80D4">
    <w:name w:val="75AEEBC0D86C44CBA1DA6054BFDB80D4"/>
    <w:rsid w:val="006C1BDF"/>
  </w:style>
  <w:style w:type="paragraph" w:customStyle="1" w:styleId="D6FEE41B713F48BD949775E5F5692530">
    <w:name w:val="D6FEE41B713F48BD949775E5F5692530"/>
    <w:rsid w:val="006C1BDF"/>
  </w:style>
  <w:style w:type="paragraph" w:customStyle="1" w:styleId="7BCB500605CB4586BE45864F69C9652B">
    <w:name w:val="7BCB500605CB4586BE45864F69C9652B"/>
    <w:rsid w:val="006C1BDF"/>
  </w:style>
  <w:style w:type="paragraph" w:customStyle="1" w:styleId="70B36F32A57442CB9DC7CB63336D37F2">
    <w:name w:val="70B36F32A57442CB9DC7CB63336D37F2"/>
    <w:rsid w:val="006C1BDF"/>
  </w:style>
  <w:style w:type="paragraph" w:customStyle="1" w:styleId="FB1FB1A804474A9CA9A418DB95132966">
    <w:name w:val="FB1FB1A804474A9CA9A418DB95132966"/>
    <w:rsid w:val="006C1BDF"/>
  </w:style>
  <w:style w:type="paragraph" w:customStyle="1" w:styleId="848D71B5FBF84756BA1F7563800E82CC">
    <w:name w:val="848D71B5FBF84756BA1F7563800E82CC"/>
    <w:rsid w:val="006C1BDF"/>
  </w:style>
  <w:style w:type="paragraph" w:customStyle="1" w:styleId="7404FAED353649A09F6845B4EB0DC6DF">
    <w:name w:val="7404FAED353649A09F6845B4EB0DC6DF"/>
    <w:rsid w:val="006C1BDF"/>
  </w:style>
  <w:style w:type="paragraph" w:customStyle="1" w:styleId="443D3991951B406B8A22E8EA1761C57E">
    <w:name w:val="443D3991951B406B8A22E8EA1761C57E"/>
    <w:rsid w:val="006C1BDF"/>
  </w:style>
  <w:style w:type="paragraph" w:customStyle="1" w:styleId="E5A656D16CDD4E4E8BB338B32CF2C1A2">
    <w:name w:val="E5A656D16CDD4E4E8BB338B32CF2C1A2"/>
    <w:rsid w:val="006C1BDF"/>
  </w:style>
  <w:style w:type="paragraph" w:customStyle="1" w:styleId="1F4ACC435F6A4502BBE8BB2EBE003E98">
    <w:name w:val="1F4ACC435F6A4502BBE8BB2EBE003E98"/>
    <w:rsid w:val="006C1BDF"/>
  </w:style>
  <w:style w:type="paragraph" w:customStyle="1" w:styleId="A179A22D489F4CC18C6C53691AA45BAB">
    <w:name w:val="A179A22D489F4CC18C6C53691AA45BAB"/>
    <w:rsid w:val="006C1BDF"/>
  </w:style>
  <w:style w:type="paragraph" w:customStyle="1" w:styleId="9C019D343FC948FF99317E4B50F4BC07">
    <w:name w:val="9C019D343FC948FF99317E4B50F4BC07"/>
    <w:rsid w:val="006C1BDF"/>
  </w:style>
  <w:style w:type="paragraph" w:customStyle="1" w:styleId="0185E2FBA7874132A42A091C0293337F">
    <w:name w:val="0185E2FBA7874132A42A091C0293337F"/>
    <w:rsid w:val="006C1BDF"/>
  </w:style>
  <w:style w:type="paragraph" w:customStyle="1" w:styleId="15894A20F30C49ED8F68180E200626AC">
    <w:name w:val="15894A20F30C49ED8F68180E200626AC"/>
    <w:rsid w:val="006C1BDF"/>
  </w:style>
  <w:style w:type="paragraph" w:customStyle="1" w:styleId="3A28B456E051409C8A3D7B094B8A16C2">
    <w:name w:val="3A28B456E051409C8A3D7B094B8A16C2"/>
    <w:rsid w:val="006C1BDF"/>
  </w:style>
  <w:style w:type="paragraph" w:customStyle="1" w:styleId="F7ADCD948ED24BBB829CF75046CA470B">
    <w:name w:val="F7ADCD948ED24BBB829CF75046CA470B"/>
    <w:rsid w:val="006C1BDF"/>
  </w:style>
  <w:style w:type="paragraph" w:customStyle="1" w:styleId="FF0E4618684A4B32AC9D63BD0D04BE36">
    <w:name w:val="FF0E4618684A4B32AC9D63BD0D04BE36"/>
    <w:rsid w:val="006C1BDF"/>
  </w:style>
  <w:style w:type="paragraph" w:customStyle="1" w:styleId="B458A7D73F4D4208ACD338418D345E92">
    <w:name w:val="B458A7D73F4D4208ACD338418D345E92"/>
    <w:rsid w:val="006C1BDF"/>
  </w:style>
  <w:style w:type="paragraph" w:customStyle="1" w:styleId="33227BAF4A0D400A9F350F8441DF0D65">
    <w:name w:val="33227BAF4A0D400A9F350F8441DF0D65"/>
    <w:rsid w:val="006C1BDF"/>
  </w:style>
  <w:style w:type="paragraph" w:customStyle="1" w:styleId="C3F77ECC68AF49D780F3227432FC3295">
    <w:name w:val="C3F77ECC68AF49D780F3227432FC3295"/>
    <w:rsid w:val="006C1BDF"/>
  </w:style>
  <w:style w:type="paragraph" w:customStyle="1" w:styleId="EF2CD3AE324A47228DAA2905F7EE6BF6">
    <w:name w:val="EF2CD3AE324A47228DAA2905F7EE6BF6"/>
    <w:rsid w:val="006C1BDF"/>
  </w:style>
  <w:style w:type="paragraph" w:customStyle="1" w:styleId="EAF45E44CF624F7DA7BF8480603E48C7">
    <w:name w:val="EAF45E44CF624F7DA7BF8480603E48C7"/>
    <w:rsid w:val="006C1BDF"/>
  </w:style>
  <w:style w:type="paragraph" w:customStyle="1" w:styleId="A2DDD7827D71412B84F4F09A641D6304">
    <w:name w:val="A2DDD7827D71412B84F4F09A641D6304"/>
    <w:rsid w:val="006C1BDF"/>
  </w:style>
  <w:style w:type="paragraph" w:customStyle="1" w:styleId="52862D0CD1E342399A109A76038CF769">
    <w:name w:val="52862D0CD1E342399A109A76038CF769"/>
    <w:rsid w:val="006C1BDF"/>
  </w:style>
  <w:style w:type="paragraph" w:customStyle="1" w:styleId="3F7F48E43C5E49BC99AE890BBF72580B">
    <w:name w:val="3F7F48E43C5E49BC99AE890BBF72580B"/>
    <w:rsid w:val="006C1BDF"/>
  </w:style>
  <w:style w:type="paragraph" w:customStyle="1" w:styleId="576F727B7669432D93828D1E002ACEB9">
    <w:name w:val="576F727B7669432D93828D1E002ACEB9"/>
    <w:rsid w:val="006C1BDF"/>
  </w:style>
  <w:style w:type="paragraph" w:customStyle="1" w:styleId="2A1F5D33775E4A4AA0C811A6F8B0A1CA">
    <w:name w:val="2A1F5D33775E4A4AA0C811A6F8B0A1CA"/>
    <w:rsid w:val="006C1BDF"/>
  </w:style>
  <w:style w:type="paragraph" w:customStyle="1" w:styleId="B2CB3FFECFAB45679FB4922EC5A8121C">
    <w:name w:val="B2CB3FFECFAB45679FB4922EC5A8121C"/>
    <w:rsid w:val="006C1BDF"/>
  </w:style>
  <w:style w:type="paragraph" w:customStyle="1" w:styleId="0A5D5DC101E14662B9E2BCDEA3D5EEC4">
    <w:name w:val="0A5D5DC101E14662B9E2BCDEA3D5EEC4"/>
    <w:rsid w:val="006C1BDF"/>
  </w:style>
  <w:style w:type="paragraph" w:customStyle="1" w:styleId="FAC91ADE730B42E6AFAB85117C56D7C5">
    <w:name w:val="FAC91ADE730B42E6AFAB85117C56D7C5"/>
    <w:rsid w:val="006C1BDF"/>
  </w:style>
  <w:style w:type="paragraph" w:customStyle="1" w:styleId="CAE194357C4F4EFFB9F72B027565F582">
    <w:name w:val="CAE194357C4F4EFFB9F72B027565F582"/>
    <w:rsid w:val="006C1BDF"/>
  </w:style>
  <w:style w:type="paragraph" w:customStyle="1" w:styleId="86A89CB7C46D497F8BF3302B1F00A8B8">
    <w:name w:val="86A89CB7C46D497F8BF3302B1F00A8B8"/>
    <w:rsid w:val="006C1BDF"/>
  </w:style>
  <w:style w:type="paragraph" w:customStyle="1" w:styleId="481A2F11A9B74C3CB0DF4FCDA5C4F99E">
    <w:name w:val="481A2F11A9B74C3CB0DF4FCDA5C4F99E"/>
    <w:rsid w:val="006C1BDF"/>
  </w:style>
  <w:style w:type="paragraph" w:customStyle="1" w:styleId="C780B30374F646309F8B5C03ED43AB48">
    <w:name w:val="C780B30374F646309F8B5C03ED43AB48"/>
    <w:rsid w:val="006C1BDF"/>
  </w:style>
  <w:style w:type="paragraph" w:customStyle="1" w:styleId="6FF6AED37172434C9B06CDA892E890E7">
    <w:name w:val="6FF6AED37172434C9B06CDA892E890E7"/>
    <w:rsid w:val="006C1BDF"/>
  </w:style>
  <w:style w:type="paragraph" w:customStyle="1" w:styleId="17C2A2D396E54CEBB199C7B13D5D974A">
    <w:name w:val="17C2A2D396E54CEBB199C7B13D5D974A"/>
    <w:rsid w:val="006C1BDF"/>
  </w:style>
  <w:style w:type="paragraph" w:customStyle="1" w:styleId="8B532E9D4F9746668ABBFB06CDA474A3">
    <w:name w:val="8B532E9D4F9746668ABBFB06CDA474A3"/>
    <w:rsid w:val="006C1BDF"/>
  </w:style>
  <w:style w:type="paragraph" w:customStyle="1" w:styleId="D1D9AFD16B0C4379A448AB02832329A9">
    <w:name w:val="D1D9AFD16B0C4379A448AB02832329A9"/>
    <w:rsid w:val="006C1BDF"/>
  </w:style>
  <w:style w:type="paragraph" w:customStyle="1" w:styleId="6AC386E974584F9D8B6F8CD9D08458F14">
    <w:name w:val="6AC386E974584F9D8B6F8CD9D08458F1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4">
    <w:name w:val="310523F636D94FCD8F4508773C7D49AD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4">
    <w:name w:val="A3FD52CDEDBF46D197DCC8A25DF1F584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4">
    <w:name w:val="46C25AFEACC1439D80E411BDABE28A22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56450B1B8184A508D09215A04CC0A1E4">
    <w:name w:val="D56450B1B8184A508D09215A04CC0A1E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FC7D420C5F240A5BB388C05F4A100734">
    <w:name w:val="7FC7D420C5F240A5BB388C05F4A10073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7D4741005AE4035840D81C58A15CDB74">
    <w:name w:val="67D4741005AE4035840D81C58A15CDB7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D23DA18084482BB74A297C6EA905EB4">
    <w:name w:val="74D23DA18084482BB74A297C6EA905EB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5BE962F94134E948BD60EF6D81E1E6D3">
    <w:name w:val="A5BE962F94134E948BD60EF6D81E1E6D3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051A942DB74AFDAF01B705C14C70692">
    <w:name w:val="59051A942DB74AFDAF01B705C14C7069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FCEDE310824D0AAFC7323BDCB77D3E2">
    <w:name w:val="DCFCEDE310824D0AAFC7323BDCB77D3E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A467350AB4F648065B9FF80BF22862">
    <w:name w:val="AE9A467350AB4F648065B9FF80BF2286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E9EE7B1BAC4511B4CD7346252FEF622">
    <w:name w:val="EBE9EE7B1BAC4511B4CD7346252FEF622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A52DE14274FBBA4747ED4A05C3B241">
    <w:name w:val="88AA52DE14274FBBA4747ED4A05C3B24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FB300104D47BCB30E075ED0E851B01">
    <w:name w:val="EFEFB300104D47BCB30E075ED0E851B0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AC4E2AAB704564A9917A30D78629631">
    <w:name w:val="94AC4E2AAB704564A9917A30D7862963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2AEF436649400EACE411D43BFA61EB1">
    <w:name w:val="482AEF436649400EACE411D43BFA61EB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C38437F2B24DA3BAA52676471DE4FA1">
    <w:name w:val="ACC38437F2B24DA3BAA52676471DE4FA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1C751AA403411EBE0CC7D8C38455221">
    <w:name w:val="531C751AA403411EBE0CC7D8C3845522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CBF4DF01B84FBDBE1159D9ED0D1F2E1">
    <w:name w:val="A3CBF4DF01B84FBDBE1159D9ED0D1F2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63015F6CB3473792ADA1E646502E221">
    <w:name w:val="9163015F6CB3473792ADA1E646502E22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66EC38EEB245919A44D6EA0CCC1CC91">
    <w:name w:val="C266EC38EEB245919A44D6EA0CCC1CC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F17E7F996541A9B69B17AE9854735F1">
    <w:name w:val="27F17E7F996541A9B69B17AE9854735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868EA42E3F43F0B6EDC1CFC684FE2D1">
    <w:name w:val="7E868EA42E3F43F0B6EDC1CFC684FE2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980EF6E7444596AD6C844771158A131">
    <w:name w:val="5C980EF6E7444596AD6C844771158A13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85001549F14C279AEF4C404858B5EF1">
    <w:name w:val="CB85001549F14C279AEF4C404858B5E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88C937D9C0475C98548A01DD6CFCCC1">
    <w:name w:val="3288C937D9C0475C98548A01DD6CFCCC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6ACB4A5508497AA2F3B0569ADD38DE1">
    <w:name w:val="796ACB4A5508497AA2F3B0569ADD38D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EB25D19FB6460F90206739B9348A271">
    <w:name w:val="19EB25D19FB6460F90206739B9348A27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1433999A9449DCBE8CC61919FB5E751">
    <w:name w:val="9B1433999A9449DCBE8CC61919FB5E75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47610F852D40E6947DE6A6E81F06751">
    <w:name w:val="B947610F852D40E6947DE6A6E81F0675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984155DB1B4F4C9F077DC41FA43CE91">
    <w:name w:val="53984155DB1B4F4C9F077DC41FA43CE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5C42ED179548EDBCF839699B8F36F41">
    <w:name w:val="4B5C42ED179548EDBCF839699B8F36F4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8F03E31591472288E5A4D43DAC968C1">
    <w:name w:val="168F03E31591472288E5A4D43DAC968C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C0A6CA3CBD4314837BCF2C18EBA8C61">
    <w:name w:val="3DC0A6CA3CBD4314837BCF2C18EBA8C6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B2404298F4679A0784541A68F939F1">
    <w:name w:val="5EDB2404298F4679A0784541A68F939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8BE2D6E9E14808828E9AE8B724740A1">
    <w:name w:val="238BE2D6E9E14808828E9AE8B724740A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8A42E6414FF0A587FC923C248BFD1">
    <w:name w:val="966F8A42E6414FF0A587FC923C248BF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DEBE3182FF4F3C96BE6C8681D39D1D1">
    <w:name w:val="ACDEBE3182FF4F3C96BE6C8681D39D1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4838E9DE54114AA5E4CF6F90F3CEB1">
    <w:name w:val="D524838E9DE54114AA5E4CF6F90F3CEB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C2D4DF66F649FEA352DE1AF731F5B11">
    <w:name w:val="8AC2D4DF66F649FEA352DE1AF731F5B1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FCA19DA8BE4C0784A22DEC40101B3A1">
    <w:name w:val="08FCA19DA8BE4C0784A22DEC40101B3A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C1B0398A49D9BB1E3F917801B3291">
    <w:name w:val="3CD9C1B0398A49D9BB1E3F917801B32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D172F9E3E4477CBA581BD3928D2D281">
    <w:name w:val="8ED172F9E3E4477CBA581BD3928D2D28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015B7C3199431FA94A6897BF84575F1">
    <w:name w:val="6A015B7C3199431FA94A6897BF84575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9A0074A1734B029300D9EA8D54D15D1">
    <w:name w:val="489A0074A1734B029300D9EA8D54D15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65844D92B9448FA2553A5F24325B0D1">
    <w:name w:val="4D65844D92B9448FA2553A5F24325B0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22710EC6AF496EA66D651BF3601FE01">
    <w:name w:val="DE22710EC6AF496EA66D651BF3601FE0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58BB30F3C436B927EEFF02125E8A11">
    <w:name w:val="74558BB30F3C436B927EEFF02125E8A1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F84D7BCFB4806BCB015B7992F0E911">
    <w:name w:val="EAFF84D7BCFB4806BCB015B7992F0E91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FF37BEA023449EB2682250D7E587131">
    <w:name w:val="B3FF37BEA023449EB2682250D7E58713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48B8401A1F4D1991395F1C7ED779DB1">
    <w:name w:val="C748B8401A1F4D1991395F1C7ED779DB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8DA1DE812045FABD10832C382BA01B1">
    <w:name w:val="628DA1DE812045FABD10832C382BA01B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A559E02D484972AF87DF298DFF87A11">
    <w:name w:val="48A559E02D484972AF87DF298DFF87A1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53529156F489E8B4358B26E86D66D1">
    <w:name w:val="EF753529156F489E8B4358B26E86D66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55DB9BCB064B07ADBBBD8192E1F6AC1">
    <w:name w:val="E455DB9BCB064B07ADBBBD8192E1F6AC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D163BAF3834CD7BC5842F37040D1331">
    <w:name w:val="C4D163BAF3834CD7BC5842F37040D133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36F6534F5144708C918B2318F263FE1">
    <w:name w:val="0636F6534F5144708C918B2318F263F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0A0D27893C4E9DBF761CE91C0E9C801">
    <w:name w:val="0C0A0D27893C4E9DBF761CE91C0E9C80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4D50DD35EA4E6AA9DA3BCC831E02C61">
    <w:name w:val="2A4D50DD35EA4E6AA9DA3BCC831E02C6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0EF7EECFAC4A8A89FCBF0CE26716631">
    <w:name w:val="520EF7EECFAC4A8A89FCBF0CE2671663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6B3099180A42A8A171A8ED932F0F9F1">
    <w:name w:val="C36B3099180A42A8A171A8ED932F0F9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33D3CEF65D49F6B2C7CB3A9FBF125A1">
    <w:name w:val="7C33D3CEF65D49F6B2C7CB3A9FBF125A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901B0F682344939104811FCC0A4CFE1">
    <w:name w:val="CC901B0F682344939104811FCC0A4CF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82DCBDB6444E4EBBE0536FFAF36ED91">
    <w:name w:val="6782DCBDB6444E4EBBE0536FFAF36ED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C498D721744821B1BD62AE257A32AE1">
    <w:name w:val="E2C498D721744821B1BD62AE257A32A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4675FBCB84E5EA46886608BE5C37D1">
    <w:name w:val="CD84675FBCB84E5EA46886608BE5C37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EABCD3EB134AA0832E248D676A8E5D1">
    <w:name w:val="78EABCD3EB134AA0832E248D676A8E5D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38A16AD1D945EBB51AAF5428A5F6921">
    <w:name w:val="F138A16AD1D945EBB51AAF5428A5F692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246C9D215450988FCEF489C7635981">
    <w:name w:val="3BB246C9D215450988FCEF489C763598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114D1FAB5439ABF75B6F640D04D091">
    <w:name w:val="0C7114D1FAB5439ABF75B6F640D04D09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AEEBC0D86C44CBA1DA6054BFDB80D41">
    <w:name w:val="75AEEBC0D86C44CBA1DA6054BFDB80D4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EE41B713F48BD949775E5F56925301">
    <w:name w:val="D6FEE41B713F48BD949775E5F5692530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CB500605CB4586BE45864F69C9652B1">
    <w:name w:val="7BCB500605CB4586BE45864F69C9652B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B36F32A57442CB9DC7CB63336D37F21">
    <w:name w:val="70B36F32A57442CB9DC7CB63336D37F2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1FB1A804474A9CA9A418DB951329661">
    <w:name w:val="FB1FB1A804474A9CA9A418DB95132966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8D71B5FBF84756BA1F7563800E82CC1">
    <w:name w:val="848D71B5FBF84756BA1F7563800E82CC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04FAED353649A09F6845B4EB0DC6DF1">
    <w:name w:val="7404FAED353649A09F6845B4EB0DC6DF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3D3991951B406B8A22E8EA1761C57E1">
    <w:name w:val="443D3991951B406B8A22E8EA1761C57E1"/>
    <w:rsid w:val="006C1BD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7AC14FA74BF0B2D7CB1367C281B7">
    <w:name w:val="C1407AC14FA74BF0B2D7CB1367C281B7"/>
    <w:rsid w:val="00E15B0C"/>
  </w:style>
  <w:style w:type="paragraph" w:customStyle="1" w:styleId="883DCC4EF3024AA09C3300B3177C5796">
    <w:name w:val="883DCC4EF3024AA09C3300B3177C5796"/>
    <w:rsid w:val="00E1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bruhnal</dc:creator>
  <cp:keywords/>
  <dc:description/>
  <cp:lastModifiedBy>Common, Eric Alan</cp:lastModifiedBy>
  <cp:revision>6</cp:revision>
  <cp:lastPrinted>2009-11-19T21:08:00Z</cp:lastPrinted>
  <dcterms:created xsi:type="dcterms:W3CDTF">2016-04-08T17:58:00Z</dcterms:created>
  <dcterms:modified xsi:type="dcterms:W3CDTF">2016-04-08T18:32:00Z</dcterms:modified>
</cp:coreProperties>
</file>